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E33775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148424E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62518717" w:rsidR="00022333" w:rsidRPr="00F804AF" w:rsidRDefault="0097280A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Communication:</w:t>
      </w:r>
      <w:r w:rsidR="00005BCC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Journalism</w:t>
      </w:r>
      <w:r w:rsidR="00005BCC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– AA</w:t>
      </w:r>
      <w:r w:rsid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2125"/>
        <w:gridCol w:w="2156"/>
        <w:gridCol w:w="2085"/>
        <w:gridCol w:w="2234"/>
      </w:tblGrid>
      <w:tr w:rsidR="000D1AF7" w:rsidRPr="009D0D1F" w14:paraId="6222A167" w14:textId="77777777" w:rsidTr="002731B3">
        <w:trPr>
          <w:trHeight w:val="4137"/>
        </w:trPr>
        <w:tc>
          <w:tcPr>
            <w:tcW w:w="2160" w:type="dxa"/>
          </w:tcPr>
          <w:p w14:paraId="69AC764A" w14:textId="49019C85" w:rsidR="004540BD" w:rsidRPr="00F87A3A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7408E9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F87A3A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A40F94">
              <w:rPr>
                <w:rFonts w:ascii="Times New Roman"/>
                <w:b/>
                <w:bCs/>
                <w:sz w:val="20"/>
              </w:rPr>
              <w:br/>
            </w:r>
            <w:r w:rsidR="004540BD" w:rsidRPr="00F87A3A">
              <w:rPr>
                <w:rFonts w:ascii="Times New Roman"/>
                <w:b/>
                <w:bCs/>
                <w:sz w:val="20"/>
              </w:rPr>
              <w:t>Fall</w:t>
            </w:r>
          </w:p>
          <w:p w14:paraId="1FE1B9AA" w14:textId="196ED1B0" w:rsidR="00106F32" w:rsidRPr="00106F32" w:rsidRDefault="00106F32" w:rsidP="00106F32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12FFAE3F" w14:textId="34CC2F13" w:rsidR="00106F32" w:rsidRDefault="00E85BD1" w:rsidP="00106F32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 w:rsidRPr="00E85BD1">
              <w:rPr>
                <w:rFonts w:ascii="Times New Roman"/>
                <w:b/>
                <w:bCs/>
                <w:sz w:val="22"/>
                <w:szCs w:val="22"/>
              </w:rPr>
              <w:t>MGF*</w:t>
            </w:r>
            <w:r w:rsidR="00106F32"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1836AD65" w14:textId="77777777" w:rsidR="00106F32" w:rsidRPr="00106F32" w:rsidRDefault="00106F32" w:rsidP="00106F32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0BA31EE3" w14:textId="0661D67A" w:rsidR="00106F32" w:rsidRDefault="005E791B" w:rsidP="00106F32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</w:t>
            </w:r>
            <w:r w:rsidR="00524DC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 w:rsidRPr="002731B3">
              <w:rPr>
                <w:rFonts w:ascii="Times New Roman"/>
                <w:b/>
                <w:bCs/>
                <w:sz w:val="22"/>
                <w:szCs w:val="22"/>
              </w:rPr>
              <w:t>1101*</w:t>
            </w:r>
          </w:p>
          <w:p w14:paraId="2B84D144" w14:textId="04A6BCBC" w:rsidR="00D4391B" w:rsidRPr="00106F32" w:rsidRDefault="005E791B" w:rsidP="00106F32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 w:rsidRPr="002731B3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5C55ED30" w14:textId="5FADF424" w:rsidR="00D4391B" w:rsidRDefault="0097280A" w:rsidP="00106F32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AMH 2020</w:t>
            </w:r>
          </w:p>
          <w:p w14:paraId="2F7BE398" w14:textId="77777777" w:rsidR="00106F32" w:rsidRPr="00E33775" w:rsidRDefault="00106F32" w:rsidP="00106F32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596FEF66" w:rsidR="00D4391B" w:rsidRDefault="0097280A" w:rsidP="00106F32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6401404" w14:textId="77777777" w:rsidR="00106F32" w:rsidRPr="00E33775" w:rsidRDefault="00106F32" w:rsidP="00106F32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AD03F57" w14:textId="024A8852" w:rsidR="00D4391B" w:rsidRPr="009D0D1F" w:rsidRDefault="000D1AF7" w:rsidP="00106F32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106F32">
              <w:rPr>
                <w:rFonts w:ascii="Times New Roman"/>
                <w:b/>
                <w:bCs/>
                <w:sz w:val="18"/>
                <w:szCs w:val="36"/>
              </w:rPr>
              <w:t>12 Total Hour</w:t>
            </w:r>
            <w:r w:rsidR="00D4391B" w:rsidRPr="00106F32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0CCA605A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</w:t>
            </w:r>
            <w:r w:rsidR="000D1AF7"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36C1E13" w14:textId="3D8C2601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07CF7378" w:rsidR="00D97AAD" w:rsidRPr="00E33775" w:rsidRDefault="0097280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SPC 1608</w:t>
            </w:r>
          </w:p>
          <w:p w14:paraId="6BFF7A35" w14:textId="06815261" w:rsidR="005C7C6E" w:rsidRPr="000D1AF7" w:rsidRDefault="002731B3" w:rsidP="000D1AF7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21AD25B" w14:textId="5EB90017" w:rsidR="006D4120" w:rsidRPr="009D0D1F" w:rsidRDefault="000D1AF7" w:rsidP="000D1AF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0D1AF7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4690F5FF" w:rsidR="00D4391B" w:rsidRPr="00E33775" w:rsidRDefault="002731B3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78716FDE" w14:textId="38CD483F" w:rsidR="006D4120" w:rsidRPr="00E33775" w:rsidRDefault="0097280A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POS 2041</w:t>
            </w:r>
          </w:p>
          <w:p w14:paraId="18E02D85" w14:textId="77777777" w:rsidR="005C7C6E" w:rsidRPr="009D0D1F" w:rsidRDefault="005C7C6E" w:rsidP="000D1AF7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6AB8FA82" w:rsidR="006D4120" w:rsidRPr="009D0D1F" w:rsidRDefault="000D1AF7" w:rsidP="000D1AF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0D1AF7">
              <w:rPr>
                <w:rFonts w:ascii="Times New Roman"/>
                <w:b/>
                <w:bCs/>
                <w:sz w:val="18"/>
                <w:szCs w:val="36"/>
              </w:rPr>
              <w:t>6 Total Hour</w:t>
            </w:r>
            <w:r w:rsidRPr="000D1AF7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003D6FC2" w:rsidR="00D97AAD" w:rsidRPr="00E33775" w:rsidRDefault="002731B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344A79E4" w14:textId="1D3D4F0C" w:rsidR="00D97AAD" w:rsidRPr="00E33775" w:rsidRDefault="002731B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3*</w:t>
            </w:r>
          </w:p>
          <w:p w14:paraId="28330129" w14:textId="7AF24F06" w:rsidR="00D97AAD" w:rsidRPr="00E33775" w:rsidRDefault="002731B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POS 2112</w:t>
            </w:r>
            <w:r w:rsidR="0097280A">
              <w:rPr>
                <w:rFonts w:ascii="Times New Roman"/>
                <w:b/>
                <w:bCs/>
                <w:sz w:val="22"/>
                <w:szCs w:val="22"/>
              </w:rPr>
              <w:t>/CPO 2002</w:t>
            </w:r>
          </w:p>
          <w:p w14:paraId="194B63DA" w14:textId="05C39059" w:rsidR="005C7C6E" w:rsidRPr="000D1AF7" w:rsidRDefault="00D97AAD" w:rsidP="000D1AF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E33775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 w:rsidR="002731B3"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82C0ABD" w14:textId="46CC610C" w:rsidR="006D4120" w:rsidRPr="009D0D1F" w:rsidRDefault="00E4462F" w:rsidP="00E4462F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E4462F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1D211678" w:rsidR="00D97AAD" w:rsidRPr="00E33775" w:rsidRDefault="0097280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07FA0838" w14:textId="7D86D5F1" w:rsidR="00D97AAD" w:rsidRPr="00E33775" w:rsidRDefault="002731B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1E1A1135" w14:textId="0C456ED4" w:rsidR="00D97AAD" w:rsidRPr="00E33775" w:rsidRDefault="002731B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</w:t>
            </w:r>
            <w:r w:rsidR="0097280A">
              <w:rPr>
                <w:rFonts w:ascii="Times New Roman"/>
                <w:b/>
                <w:bCs/>
                <w:sz w:val="22"/>
                <w:szCs w:val="22"/>
              </w:rPr>
              <w:t>CO 2013</w:t>
            </w:r>
          </w:p>
          <w:p w14:paraId="2CE989D9" w14:textId="53BC4F75" w:rsidR="005C7C6E" w:rsidRPr="000D1AF7" w:rsidRDefault="002731B3" w:rsidP="000D1AF7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A4CFD9" w14:textId="0E73653C" w:rsidR="006D4120" w:rsidRPr="009D0D1F" w:rsidRDefault="005B15B2" w:rsidP="005B15B2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5B15B2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E3377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33775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442CF669" w:rsidR="00D4391B" w:rsidRPr="00E33775" w:rsidRDefault="002731B3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716BF6CD" w14:textId="1D8AC316" w:rsidR="006D4120" w:rsidRPr="00E33775" w:rsidRDefault="0097280A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AMH 2010</w:t>
            </w:r>
          </w:p>
          <w:p w14:paraId="55E81447" w14:textId="77777777" w:rsidR="006D4120" w:rsidRPr="00E33775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23C45352" w:rsidR="006D4120" w:rsidRPr="00E33775" w:rsidRDefault="005B15B2" w:rsidP="005B15B2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5B15B2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7A01F924" w:rsidR="0042136F" w:rsidRPr="0042136F" w:rsidRDefault="0086677F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5956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7A01F924" w:rsidR="0042136F" w:rsidRPr="0042136F" w:rsidRDefault="0086677F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5956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86677F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97280A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32F7CFF9" w:rsidR="0042136F" w:rsidRPr="0042136F" w:rsidRDefault="0086677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5956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32F7CFF9" w:rsidR="0042136F" w:rsidRPr="0042136F" w:rsidRDefault="0086677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5956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2731B3">
        <w:trPr>
          <w:trHeight w:val="582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597FF516" w14:textId="1545077A" w:rsidR="0043657F" w:rsidRPr="00317C2F" w:rsidRDefault="002731B3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Recommended Electives: </w:t>
            </w:r>
            <w:r w:rsidR="0097280A">
              <w:rPr>
                <w:sz w:val="20"/>
                <w:szCs w:val="20"/>
              </w:rPr>
              <w:t>SPC 1300, SPC 1420, PGY 2801C</w:t>
            </w:r>
            <w:r w:rsidR="000F15F7">
              <w:rPr>
                <w:sz w:val="20"/>
                <w:szCs w:val="20"/>
              </w:rPr>
              <w:t>,</w:t>
            </w:r>
            <w:r w:rsidR="0097280A">
              <w:rPr>
                <w:sz w:val="20"/>
                <w:szCs w:val="20"/>
              </w:rPr>
              <w:t xml:space="preserve"> PGY 2802C</w:t>
            </w:r>
            <w:r w:rsidR="000F15F7">
              <w:rPr>
                <w:sz w:val="20"/>
                <w:szCs w:val="20"/>
              </w:rPr>
              <w:t>*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05BCC"/>
    <w:rsid w:val="00016948"/>
    <w:rsid w:val="00022333"/>
    <w:rsid w:val="0003319A"/>
    <w:rsid w:val="00042138"/>
    <w:rsid w:val="00047B82"/>
    <w:rsid w:val="000575C3"/>
    <w:rsid w:val="0008262F"/>
    <w:rsid w:val="000C7062"/>
    <w:rsid w:val="000D1AF7"/>
    <w:rsid w:val="000E7BD6"/>
    <w:rsid w:val="000F15F7"/>
    <w:rsid w:val="00101034"/>
    <w:rsid w:val="00106F32"/>
    <w:rsid w:val="001538D4"/>
    <w:rsid w:val="001B5381"/>
    <w:rsid w:val="001E1D17"/>
    <w:rsid w:val="00264B6D"/>
    <w:rsid w:val="002731B3"/>
    <w:rsid w:val="0027769D"/>
    <w:rsid w:val="00284184"/>
    <w:rsid w:val="002B7B1F"/>
    <w:rsid w:val="002F2DAF"/>
    <w:rsid w:val="00317C2F"/>
    <w:rsid w:val="003860F0"/>
    <w:rsid w:val="003E5806"/>
    <w:rsid w:val="004021B8"/>
    <w:rsid w:val="0042136F"/>
    <w:rsid w:val="0043657F"/>
    <w:rsid w:val="004540BD"/>
    <w:rsid w:val="0047176A"/>
    <w:rsid w:val="004B6EA2"/>
    <w:rsid w:val="004B7D76"/>
    <w:rsid w:val="004D75B4"/>
    <w:rsid w:val="00524DC2"/>
    <w:rsid w:val="00585905"/>
    <w:rsid w:val="005B15B2"/>
    <w:rsid w:val="005C7C6E"/>
    <w:rsid w:val="005E791B"/>
    <w:rsid w:val="005F28DE"/>
    <w:rsid w:val="006408BD"/>
    <w:rsid w:val="00643186"/>
    <w:rsid w:val="006632EA"/>
    <w:rsid w:val="006D4120"/>
    <w:rsid w:val="00705826"/>
    <w:rsid w:val="00717D49"/>
    <w:rsid w:val="00724C0C"/>
    <w:rsid w:val="00785752"/>
    <w:rsid w:val="007C5E86"/>
    <w:rsid w:val="007E7964"/>
    <w:rsid w:val="00805292"/>
    <w:rsid w:val="00854189"/>
    <w:rsid w:val="00897BE9"/>
    <w:rsid w:val="008A5282"/>
    <w:rsid w:val="008B646A"/>
    <w:rsid w:val="008B64DD"/>
    <w:rsid w:val="008E3D22"/>
    <w:rsid w:val="009073F0"/>
    <w:rsid w:val="00911DB1"/>
    <w:rsid w:val="0096678A"/>
    <w:rsid w:val="0097280A"/>
    <w:rsid w:val="009D0D1F"/>
    <w:rsid w:val="009E54AA"/>
    <w:rsid w:val="00A04243"/>
    <w:rsid w:val="00A40F94"/>
    <w:rsid w:val="00A61F5D"/>
    <w:rsid w:val="00A858DB"/>
    <w:rsid w:val="00A85E1D"/>
    <w:rsid w:val="00A957B8"/>
    <w:rsid w:val="00AC623F"/>
    <w:rsid w:val="00AF39BB"/>
    <w:rsid w:val="00B237EB"/>
    <w:rsid w:val="00B24670"/>
    <w:rsid w:val="00B414D6"/>
    <w:rsid w:val="00BA0E86"/>
    <w:rsid w:val="00BB0F64"/>
    <w:rsid w:val="00BD1692"/>
    <w:rsid w:val="00BF4B4A"/>
    <w:rsid w:val="00C22F56"/>
    <w:rsid w:val="00C25956"/>
    <w:rsid w:val="00C6421E"/>
    <w:rsid w:val="00C91C1E"/>
    <w:rsid w:val="00CC3A16"/>
    <w:rsid w:val="00CD0A26"/>
    <w:rsid w:val="00CF6C84"/>
    <w:rsid w:val="00D01079"/>
    <w:rsid w:val="00D16333"/>
    <w:rsid w:val="00D16E49"/>
    <w:rsid w:val="00D4391B"/>
    <w:rsid w:val="00D5263D"/>
    <w:rsid w:val="00D53805"/>
    <w:rsid w:val="00D63DD7"/>
    <w:rsid w:val="00D90BD0"/>
    <w:rsid w:val="00D97AAD"/>
    <w:rsid w:val="00DB712E"/>
    <w:rsid w:val="00E01B1F"/>
    <w:rsid w:val="00E22E85"/>
    <w:rsid w:val="00E33775"/>
    <w:rsid w:val="00E4462F"/>
    <w:rsid w:val="00E84C09"/>
    <w:rsid w:val="00E85BD1"/>
    <w:rsid w:val="00EE11A3"/>
    <w:rsid w:val="00F12F71"/>
    <w:rsid w:val="00F47783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41</cp:revision>
  <cp:lastPrinted>2026-02-25T16:31:00Z</cp:lastPrinted>
  <dcterms:created xsi:type="dcterms:W3CDTF">2026-05-27T20:10:00Z</dcterms:created>
  <dcterms:modified xsi:type="dcterms:W3CDTF">2026-06-08T14:55:00Z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