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0817A3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0817A3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90AD03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F9kQIAAIEFAAAOAAAAZHJzL2Uyb0RvYy54bWysVFtP2zAUfp+0/2D5fSTpSmFRU1SBmCYx&#10;QMDEs3HsNprt49lu0+7X79i5lHVoD9NenHO/5TtnfrHTimyF8w2YihYnOSXCcKgbs6rot6frD+eU&#10;+MBMzRQYUdG98PRi8f7dvLWlmMAaVC0cwSDGl62t6DoEW2aZ52uhmT8BKwwqJTjNArJuldWOtRhd&#10;q2yS57OsBVdbB1x4j9KrTkkXKb6Ugoc7Kb0IRFUUawvpdel9iW+2mLNy5ZhdN7wvg/1DFZo1BpOO&#10;oa5YYGTjmj9C6YY78CDDCQedgZQNF6kH7KbIj7p5XDMrUi84HG/HMfn/F5bfbu8daeqKTj5SYpjG&#10;f/SAU2NmpQRBGQ6otb5Eu0d773rOIxm73Umn4xf7ILs01P04VLELhKPwfFbksxxnz1E3nZ7Nzk5j&#10;0OzgbZ0PnwVoEomKOkyfZsm2Nz50poNJTOZBNfV1o1RiIlDEpXJky/AXh90kuaqN/gp1J0OYYHqM&#10;w0oUIxw68fkgxkoS3GKUVNdvCZSJFcQRdE0nKuyVSPHMg5A4PWyzyzsG6nLU34u+VxUto4vEwken&#10;IhV75KTC4NTbRjeRsDw65m85HrKN1ikjmDA66saA+7uz7OyHrrteY9svUO8RLA66LfKWXzf4x26Y&#10;D/fM4drgT8ZTEO7wkQraikJPUbIG9/MtebRHNKOWkhbXsKL+x4Y5QYn6YhDnn4rpNO5tYqanZxNk&#10;3GvNy2uN2ehLQBgUeHQsT2S0D2ogpQP9jBdjGbOiihmOuSvKgxuYy9CdB7w5XCyXyQx31bJwYx4t&#10;j8HjVCMin3bPzNketgEBfwvDyrLyCL2dbfQ0sNwEkE2C9mGu/bxxzxMI+5sUD8lrPlkdLufiFwAA&#10;AP//AwBQSwMEFAAGAAgAAAAhAI/FmoPdAAAABwEAAA8AAABkcnMvZG93bnJldi54bWxMj8tqwzAQ&#10;RfeF/oOYQjehkZuHMa7lkBZKodBFHnStWFNb1BoZS7Gdv+9k1azmcYd7zxSbybViwD5YTwqe5wkI&#10;pMobS7WC4+H9KQMRoiajW0+o4IIBNuX9XaFz40fa4bCPtWATCrlW0MTY5VKGqkGnw9x3SKz9+N7p&#10;yGNfS9Prkc1dKxdJkkqnLXFCozt8a7D63Z+dgm1Kx1n2NVterD0svsfP4eN1Nyj1+DBtX0BEnOL/&#10;MVzxGR1KZjr5M5kgWgX8SOTtiutVXa5T7k4KstUaZFnIW/7yDwAA//8DAFBLAQItABQABgAIAAAA&#10;IQC2gziS/gAAAOEBAAATAAAAAAAAAAAAAAAAAAAAAABbQ29udGVudF9UeXBlc10ueG1sUEsBAi0A&#10;FAAGAAgAAAAhADj9If/WAAAAlAEAAAsAAAAAAAAAAAAAAAAALwEAAF9yZWxzLy5yZWxzUEsBAi0A&#10;FAAGAAgAAAAhAKxGwX2RAgAAgQUAAA4AAAAAAAAAAAAAAAAALgIAAGRycy9lMm9Eb2MueG1sUEsB&#10;Ai0AFAAGAAgAAAAhAI/FmoPdAAAABwEAAA8AAAAAAAAAAAAAAAAA6wQAAGRycy9kb3ducmV2Lnht&#10;bFBLBQYAAAAABAAEAPMAAAD1BQAAAAA=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1EDACB02" w:rsidR="00022333" w:rsidRPr="000817A3" w:rsidRDefault="000817A3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Spanish Language Teacher Education</w:t>
      </w:r>
      <w:r w:rsidR="0043657F" w:rsidRPr="000817A3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 AA Degree Plan</w:t>
      </w:r>
    </w:p>
    <w:p w14:paraId="68FBBEC4" w14:textId="29199362" w:rsidR="0008262F" w:rsidRPr="000817A3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:rsidRPr="000817A3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0817A3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0817A3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0817A3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0817A3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5B470696" w:rsidR="00022333" w:rsidRPr="000817A3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0817A3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 w:rsidRPr="000817A3"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0817A3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0817A3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0817A3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0817A3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0817A3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0817A3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0817A3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0817A3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4ED49729" w:rsidR="00022333" w:rsidRPr="000817A3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Pr="000817A3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495"/>
        <w:gridCol w:w="2495"/>
        <w:gridCol w:w="1995"/>
        <w:gridCol w:w="1991"/>
        <w:gridCol w:w="2532"/>
        <w:gridCol w:w="2082"/>
      </w:tblGrid>
      <w:tr w:rsidR="00540EC1" w:rsidRPr="000817A3" w14:paraId="6222A167" w14:textId="77777777" w:rsidTr="00717D49">
        <w:tc>
          <w:tcPr>
            <w:tcW w:w="2160" w:type="dxa"/>
          </w:tcPr>
          <w:p w14:paraId="69AC764A" w14:textId="4CB7E499" w:rsidR="004540BD" w:rsidRPr="000817A3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0817A3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22E4A4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5TjQIAAIEFAAAOAAAAZHJzL2Uyb0RvYy54bWysVEtPGzEQvlfqf7B8L5tEQGHFBkUgqkoU&#10;EFBxNl47WdX2uGMnm/TXd+x9BCjqoepl1573fP5mzs631rCNwtCAq/j0YMKZchLqxi0r/v3x6tMJ&#10;ZyEKVwsDTlV8pwI/n3/8cNb6Us1gBaZWyCiIC2XrK76K0ZdFEeRKWREOwCtHSg1oRaQrLosaRUvR&#10;rSlmk8lx0QLWHkGqEEh62Sn5PMfXWsl4q3VQkZmKU20xfzF/n9O3mJ+JconCrxrZlyH+oQorGkdJ&#10;x1CXIgq2xuaPULaRCAF0PJBgC9C6kSr3QN1MJ2+6eVgJr3IvBE7wI0zh/4WVN5s7ZE1d8dmMMycs&#10;vdE9oSbc0ihGMgKo9aEkuwd/h/0t0DF1u9Vo05/6YNsM6m4EVW0jkyQ8OZ6dHh8R9pJ0h0ef6dVS&#10;0GLv7THELwosS4eKI6XPWIrNdYid6WCSkgUwTX3VGJMviSjqwiDbCHriuJ1lV7O236DuZJSwSylK&#10;EhMdOvHJIKZKMt1SlFzXqwTGpQoSBF3T+RR3RqXsxt0rTehRm13eMVCXo/4x7XvNlslFU+Gj0zQX&#10;+8bJxMGpt01uKnN5dJy857jPNlrnjODi6GgbB/h3Z93ZD113vaa2n6HeEVkQuikKXl419GLXIsQ7&#10;gTQ29Mi0CuItfbSBtuLQnzhbAf56T57sic2k5aylMax4+LkWqDgzXx3x/HR6eJjmNl8yezjDl5rn&#10;lxq3thdANJjS0vEyH8kZoxmOGsE+0cZYpKykEk5S7orLiMPlInbrgXaOVItFNqNZ9SJeuwcvU/CE&#10;amLk4/ZJoO9pG4nwNzCMrCjfsLezTZ4OFusIusnU3uPa401znknY76S0SF7es9V+c85/AwAA//8D&#10;AFBLAwQUAAYACAAAACEA3WRQ3OEAAAAKAQAADwAAAGRycy9kb3ducmV2LnhtbEyPzWrDMBCE74W8&#10;g9hALiGRY7dJcC2HpFAKhR7yQ8+KtbFFrZWxFNt5+8qn9rQ77DDzbbYbTM06bJ22JGC1jIAhFVZp&#10;KgVczu+LLTDnJSlZW0IBD3SwyydPmUyV7emI3cmXLISQS6WAyvsm5dwVFRrplrZBCrebbY30QbYl&#10;V63sQ7ipeRxFa26kptBQyQbfKix+TncjYL+my3z7NU8eWp/j7/6z+zgcOyFm02H/Cszj4P/MMOIH&#10;dMgD09XeSTlWC1iskoDuxyXM0ZA8v8TArgI2UQw8z/j/F/JfAAAA//8DAFBLAQItABQABgAIAAAA&#10;IQC2gziS/gAAAOEBAAATAAAAAAAAAAAAAAAAAAAAAABbQ29udGVudF9UeXBlc10ueG1sUEsBAi0A&#10;FAAGAAgAAAAhADj9If/WAAAAlAEAAAsAAAAAAAAAAAAAAAAALwEAAF9yZWxzLy5yZWxzUEsBAi0A&#10;FAAGAAgAAAAhAFS4rlONAgAAgQUAAA4AAAAAAAAAAAAAAAAALgIAAGRycy9lMm9Eb2MueG1sUEsB&#10;Ai0AFAAGAAgAAAAhAN1kUNzhAAAACgEAAA8AAAAAAAAAAAAAAAAA5wQAAGRycy9kb3ducmV2Lnht&#10;bFBLBQYAAAAABAAEAPMAAAD1BQAAAAA=&#10;" fillcolor="#c6d9f1 [671]" strokecolor="black [3200]" strokeweight="2pt"/>
                  </w:pict>
                </mc:Fallback>
              </mc:AlternateContent>
            </w:r>
            <w:r w:rsidR="004540BD" w:rsidRPr="000817A3">
              <w:rPr>
                <w:rFonts w:ascii="Times New Roman"/>
                <w:b/>
                <w:bCs/>
                <w:sz w:val="20"/>
              </w:rPr>
              <w:t xml:space="preserve">Semester 1 Courses: </w:t>
            </w:r>
            <w:r w:rsidR="00431DD4">
              <w:rPr>
                <w:rFonts w:ascii="Times New Roman"/>
                <w:b/>
                <w:bCs/>
                <w:sz w:val="20"/>
              </w:rPr>
              <w:br/>
            </w:r>
            <w:r w:rsidR="004540BD" w:rsidRPr="000817A3">
              <w:rPr>
                <w:rFonts w:ascii="Times New Roman"/>
                <w:b/>
                <w:bCs/>
                <w:sz w:val="20"/>
              </w:rPr>
              <w:t>Fall</w:t>
            </w:r>
          </w:p>
          <w:p w14:paraId="50CF1398" w14:textId="77777777" w:rsidR="000817A3" w:rsidRDefault="000817A3" w:rsidP="000817A3">
            <w:pPr>
              <w:pStyle w:val="BodyText"/>
              <w:spacing w:before="0"/>
              <w:ind w:left="36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6165BFCC" w14:textId="45C9A037" w:rsidR="00D4391B" w:rsidRDefault="000817A3" w:rsidP="000817A3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</w:t>
            </w:r>
            <w:r w:rsidR="00D97AAD" w:rsidRPr="000817A3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/STA*/MAC*</w:t>
            </w:r>
          </w:p>
          <w:p w14:paraId="631447A1" w14:textId="77777777" w:rsidR="00431DD4" w:rsidRPr="000817A3" w:rsidRDefault="00431DD4" w:rsidP="00431DD4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2B84D144" w14:textId="1C0CC9AD" w:rsidR="00D4391B" w:rsidRDefault="002F56DB" w:rsidP="000817A3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1101*</w:t>
            </w:r>
          </w:p>
          <w:p w14:paraId="31A1B1B0" w14:textId="77777777" w:rsidR="00431DD4" w:rsidRPr="000817A3" w:rsidRDefault="00431DD4" w:rsidP="00431DD4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5C55ED30" w14:textId="301CE201" w:rsidR="00D4391B" w:rsidRDefault="002F56DB" w:rsidP="000817A3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1</w:t>
            </w:r>
          </w:p>
          <w:p w14:paraId="5F16FFAD" w14:textId="77777777" w:rsidR="00431DD4" w:rsidRPr="000817A3" w:rsidRDefault="00431DD4" w:rsidP="00431DD4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6F489307" w14:textId="20BE1669" w:rsidR="00D4391B" w:rsidRPr="000817A3" w:rsidRDefault="002F56DB" w:rsidP="000817A3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Civic Literacy Course</w:t>
            </w:r>
          </w:p>
          <w:p w14:paraId="6AD03F57" w14:textId="57CCB357" w:rsidR="00D4391B" w:rsidRPr="000817A3" w:rsidRDefault="00540EC1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0817A3">
              <w:rPr>
                <w:rFonts w:ascii="Times New Roman"/>
                <w:b/>
                <w:bCs/>
                <w:sz w:val="20"/>
              </w:rPr>
              <w:t>12 Total Hour</w:t>
            </w:r>
            <w:r w:rsidR="00D4391B" w:rsidRPr="000817A3">
              <w:rPr>
                <w:rFonts w:ascii="Times New Roman"/>
                <w:b/>
                <w:bCs/>
                <w:sz w:val="20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0817A3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0817A3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78703F86" w:rsidR="00D97AAD" w:rsidRPr="000817A3" w:rsidRDefault="002F56DB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</w:t>
            </w:r>
            <w:r w:rsidR="00D97AAD" w:rsidRPr="000817A3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/STA*/MAC*</w:t>
            </w:r>
          </w:p>
          <w:p w14:paraId="336C1E13" w14:textId="6A6919F7" w:rsidR="00D97AAD" w:rsidRPr="000817A3" w:rsidRDefault="002F56DB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1102*</w:t>
            </w:r>
          </w:p>
          <w:p w14:paraId="55CA87F5" w14:textId="4FBD9B58" w:rsidR="00D97AAD" w:rsidRPr="000817A3" w:rsidRDefault="002F56DB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SPN 1120*</w:t>
            </w:r>
          </w:p>
          <w:p w14:paraId="55CE9FAA" w14:textId="387A26C3" w:rsidR="00D97AAD" w:rsidRPr="000817A3" w:rsidRDefault="002F56DB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EEX 2010</w:t>
            </w:r>
          </w:p>
          <w:p w14:paraId="6BFF7A35" w14:textId="77777777" w:rsidR="005C7C6E" w:rsidRPr="000817A3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21AD25B" w14:textId="6A3E40E4" w:rsidR="006D4120" w:rsidRPr="000817A3" w:rsidRDefault="00540EC1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0817A3">
              <w:rPr>
                <w:rFonts w:ascii="Times New Roman"/>
                <w:b/>
                <w:bCs/>
                <w:sz w:val="20"/>
              </w:rPr>
              <w:t>1</w:t>
            </w:r>
            <w:r w:rsidR="002F56DB">
              <w:rPr>
                <w:rFonts w:ascii="Times New Roman"/>
                <w:b/>
                <w:bCs/>
                <w:sz w:val="20"/>
              </w:rPr>
              <w:t>3</w:t>
            </w:r>
            <w:r w:rsidR="006D4120" w:rsidRPr="000817A3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244" w:type="dxa"/>
          </w:tcPr>
          <w:p w14:paraId="0E1514D4" w14:textId="622AADA3" w:rsidR="006D4120" w:rsidRPr="000817A3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0817A3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26E4DD96" w:rsidR="00D4391B" w:rsidRPr="000817A3" w:rsidRDefault="002F56DB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SPN 1121</w:t>
            </w:r>
            <w:r w:rsidR="006D4120" w:rsidRPr="000817A3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78716FDE" w14:textId="05B259BB" w:rsidR="006D4120" w:rsidRPr="000817A3" w:rsidRDefault="000F585C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3*</w:t>
            </w:r>
          </w:p>
          <w:p w14:paraId="32DD8CFD" w14:textId="77777777" w:rsidR="006D4120" w:rsidRPr="000817A3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7101C67" w14:textId="77777777" w:rsidR="00D4391B" w:rsidRPr="000817A3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18E02D85" w14:textId="77777777" w:rsidR="005C7C6E" w:rsidRPr="000817A3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6A04E0AC" w14:textId="19403FC6" w:rsidR="006D4120" w:rsidRPr="000817A3" w:rsidRDefault="00540EC1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0F585C">
              <w:rPr>
                <w:rFonts w:ascii="Times New Roman"/>
                <w:b/>
                <w:bCs/>
                <w:sz w:val="20"/>
              </w:rPr>
              <w:t>7</w:t>
            </w:r>
            <w:r w:rsidR="006D4120" w:rsidRPr="000817A3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283" w:type="dxa"/>
          </w:tcPr>
          <w:p w14:paraId="57A27560" w14:textId="3459EBB4" w:rsidR="006D4120" w:rsidRPr="000817A3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0817A3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4D306D51" w:rsidR="00D97AAD" w:rsidRPr="000817A3" w:rsidRDefault="00C30299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SPN 2200</w:t>
            </w:r>
            <w:r w:rsidR="00D97AAD" w:rsidRPr="000817A3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44A79E4" w14:textId="7A57BBA1" w:rsidR="00D97AAD" w:rsidRPr="000817A3" w:rsidRDefault="00C30299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EDF 1005</w:t>
            </w:r>
          </w:p>
          <w:p w14:paraId="28330129" w14:textId="4B9326AA" w:rsidR="00D97AAD" w:rsidRPr="000817A3" w:rsidRDefault="00C30299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Biological Science</w:t>
            </w:r>
          </w:p>
          <w:p w14:paraId="5D35DFC5" w14:textId="77777777" w:rsidR="00C30299" w:rsidRDefault="00C30299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BSC 1005L</w:t>
            </w:r>
          </w:p>
          <w:p w14:paraId="47C059DC" w14:textId="71D516C3" w:rsidR="00D97AAD" w:rsidRPr="000817A3" w:rsidRDefault="00C30299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Behavioral Science</w:t>
            </w:r>
            <w:r w:rsidR="00D97AAD" w:rsidRPr="000817A3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582C0ABD" w14:textId="165A17AF" w:rsidR="006D4120" w:rsidRPr="000817A3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0817A3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193" w:type="dxa"/>
          </w:tcPr>
          <w:p w14:paraId="7E22FB74" w14:textId="1ADEB788" w:rsidR="006D4120" w:rsidRPr="000817A3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0817A3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6B68F76B" w:rsidR="00D97AAD" w:rsidRPr="000817A3" w:rsidRDefault="00C30299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SPN 2201</w:t>
            </w:r>
            <w:r w:rsidR="00D97AAD" w:rsidRPr="000817A3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07FA0838" w14:textId="33B0A793" w:rsidR="00D97AAD" w:rsidRPr="000817A3" w:rsidRDefault="00540EC1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EME 2040</w:t>
            </w:r>
          </w:p>
          <w:p w14:paraId="1E1A1135" w14:textId="551D83AD" w:rsidR="00D97AAD" w:rsidRPr="000817A3" w:rsidRDefault="00540EC1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Physical Science</w:t>
            </w:r>
          </w:p>
          <w:p w14:paraId="6912CEF5" w14:textId="6AC58A10" w:rsidR="00D97AAD" w:rsidRPr="000817A3" w:rsidRDefault="00540EC1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History/Government</w:t>
            </w:r>
            <w:r w:rsidR="00D97AAD" w:rsidRPr="000817A3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2CE989D9" w14:textId="77777777" w:rsidR="005C7C6E" w:rsidRPr="000817A3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2CA4CFD9" w14:textId="08E5468F" w:rsidR="006D4120" w:rsidRPr="000817A3" w:rsidRDefault="00540EC1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0817A3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397" w:type="dxa"/>
          </w:tcPr>
          <w:p w14:paraId="5C413D76" w14:textId="25B1C643" w:rsidR="006D4120" w:rsidRPr="000817A3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0817A3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55E81447" w14:textId="7F226999" w:rsidR="006D4120" w:rsidRPr="00540EC1" w:rsidRDefault="00540EC1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2*</w:t>
            </w:r>
          </w:p>
          <w:p w14:paraId="718AB088" w14:textId="77777777" w:rsidR="00D4391B" w:rsidRPr="000817A3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30EDC7D4" w14:textId="77777777" w:rsidR="005C7C6E" w:rsidRPr="000817A3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49C693D8" w14:textId="1AE32BD4" w:rsidR="006D4120" w:rsidRPr="000817A3" w:rsidRDefault="00540EC1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431DD4">
              <w:rPr>
                <w:rFonts w:ascii="Times New Roman"/>
                <w:b/>
                <w:bCs/>
                <w:sz w:val="20"/>
              </w:rPr>
              <w:t>3</w:t>
            </w:r>
            <w:r w:rsidR="006D4120" w:rsidRPr="000817A3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</w:tr>
    </w:tbl>
    <w:p w14:paraId="3FA8370D" w14:textId="1F3C2A5C" w:rsidR="0042136F" w:rsidRPr="000817A3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 w:rsidRPr="000817A3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5AEBE4C9" w:rsidR="0042136F" w:rsidRPr="0042136F" w:rsidRDefault="00FE6FC0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5AEBE4C9" w:rsidR="0042136F" w:rsidRPr="0042136F" w:rsidRDefault="00FE6FC0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 w:rsidRPr="000817A3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FE6FC0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FE6FC0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 w:rsidRPr="000817A3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72A96B93" w:rsidR="0042136F" w:rsidRPr="0042136F" w:rsidRDefault="00FE6FC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72A96B93" w:rsidR="0042136F" w:rsidRPr="0042136F" w:rsidRDefault="00FE6FC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Pr="000817A3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0817A3" w:rsidRDefault="005C7C6E" w:rsidP="00724C0C">
      <w:pPr>
        <w:pStyle w:val="Heading2"/>
        <w:jc w:val="center"/>
      </w:pPr>
      <w:r w:rsidRPr="000817A3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Pr="000817A3" w:rsidRDefault="00911DB1">
      <w:pPr>
        <w:pStyle w:val="BodyText"/>
        <w:spacing w:before="220"/>
        <w:rPr>
          <w:rFonts w:ascii="Times New Roman"/>
          <w:sz w:val="20"/>
        </w:rPr>
      </w:pPr>
      <w:r w:rsidRPr="000817A3">
        <w:rPr>
          <w:rFonts w:ascii="Times New Roman"/>
          <w:noProof/>
          <w:sz w:val="20"/>
        </w:rPr>
        <w:drawing>
          <wp:inline distT="0" distB="0" distL="0" distR="0" wp14:anchorId="00D0557A" wp14:editId="16275D71">
            <wp:extent cx="8686800" cy="809625"/>
            <wp:effectExtent l="76200" t="76200" r="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Pr="000817A3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:rsidRPr="000817A3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0817A3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817A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0817A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0817A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0817A3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817A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:rsidRPr="000817A3" w14:paraId="6DF351E5" w14:textId="77777777" w:rsidTr="0096678A">
        <w:trPr>
          <w:trHeight w:val="826"/>
        </w:trPr>
        <w:tc>
          <w:tcPr>
            <w:tcW w:w="6835" w:type="dxa"/>
          </w:tcPr>
          <w:p w14:paraId="15734961" w14:textId="77777777" w:rsidR="008A5282" w:rsidRPr="000817A3" w:rsidRDefault="008A5282" w:rsidP="004540BD"/>
        </w:tc>
        <w:tc>
          <w:tcPr>
            <w:tcW w:w="6835" w:type="dxa"/>
          </w:tcPr>
          <w:p w14:paraId="02D2D99F" w14:textId="32A86F49" w:rsidR="008A5282" w:rsidRPr="000817A3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0817A3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0817A3">
        <w:rPr>
          <w:rFonts w:ascii="Times New Roman" w:hAnsi="Times New Roman" w:cs="Times New Roman"/>
          <w:sz w:val="20"/>
          <w:szCs w:val="20"/>
        </w:rPr>
        <w:t xml:space="preserve"> *Requires “C” or better</w:t>
      </w:r>
      <w:r w:rsidRPr="00F12F71"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003A6"/>
    <w:rsid w:val="00016948"/>
    <w:rsid w:val="00022333"/>
    <w:rsid w:val="00042138"/>
    <w:rsid w:val="00047B82"/>
    <w:rsid w:val="000575C3"/>
    <w:rsid w:val="000817A3"/>
    <w:rsid w:val="0008262F"/>
    <w:rsid w:val="000E7BD6"/>
    <w:rsid w:val="000F585C"/>
    <w:rsid w:val="00101034"/>
    <w:rsid w:val="001B5381"/>
    <w:rsid w:val="001C176E"/>
    <w:rsid w:val="001E1D17"/>
    <w:rsid w:val="001E5E75"/>
    <w:rsid w:val="00264B6D"/>
    <w:rsid w:val="0027769D"/>
    <w:rsid w:val="00284184"/>
    <w:rsid w:val="002F2DAF"/>
    <w:rsid w:val="002F56DB"/>
    <w:rsid w:val="00317C2F"/>
    <w:rsid w:val="003E5806"/>
    <w:rsid w:val="004021B8"/>
    <w:rsid w:val="0042136F"/>
    <w:rsid w:val="00431DD4"/>
    <w:rsid w:val="0043657F"/>
    <w:rsid w:val="004540BD"/>
    <w:rsid w:val="004B7D76"/>
    <w:rsid w:val="00540EC1"/>
    <w:rsid w:val="005C7C6E"/>
    <w:rsid w:val="005F28DE"/>
    <w:rsid w:val="00643186"/>
    <w:rsid w:val="006632EA"/>
    <w:rsid w:val="006D4120"/>
    <w:rsid w:val="00705826"/>
    <w:rsid w:val="00717D49"/>
    <w:rsid w:val="00724C0C"/>
    <w:rsid w:val="007E7964"/>
    <w:rsid w:val="00805292"/>
    <w:rsid w:val="00854189"/>
    <w:rsid w:val="00897BE9"/>
    <w:rsid w:val="008A5282"/>
    <w:rsid w:val="00911DB1"/>
    <w:rsid w:val="009374C2"/>
    <w:rsid w:val="0096678A"/>
    <w:rsid w:val="009D0D1F"/>
    <w:rsid w:val="009E54AA"/>
    <w:rsid w:val="00A858DB"/>
    <w:rsid w:val="00AC623F"/>
    <w:rsid w:val="00AF39BB"/>
    <w:rsid w:val="00B237EB"/>
    <w:rsid w:val="00B24670"/>
    <w:rsid w:val="00BA0E86"/>
    <w:rsid w:val="00BB0F64"/>
    <w:rsid w:val="00BF4B4A"/>
    <w:rsid w:val="00C30299"/>
    <w:rsid w:val="00C6421E"/>
    <w:rsid w:val="00C91C1E"/>
    <w:rsid w:val="00CC3A16"/>
    <w:rsid w:val="00CD0A26"/>
    <w:rsid w:val="00D16333"/>
    <w:rsid w:val="00D4391B"/>
    <w:rsid w:val="00D5263D"/>
    <w:rsid w:val="00D53805"/>
    <w:rsid w:val="00D90BD0"/>
    <w:rsid w:val="00D97AAD"/>
    <w:rsid w:val="00DD4131"/>
    <w:rsid w:val="00E22E85"/>
    <w:rsid w:val="00EE11A3"/>
    <w:rsid w:val="00F12F71"/>
    <w:rsid w:val="00F804AF"/>
    <w:rsid w:val="00F87A3A"/>
    <w:rsid w:val="00FC7B16"/>
    <w:rsid w:val="00FE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8096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51038" cy="80962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450113" y="0"/>
        <a:ext cx="1743819" cy="80962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492868" y="0"/>
        <a:ext cx="1743819" cy="80962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535623" y="0"/>
        <a:ext cx="1743819" cy="809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15</cp:revision>
  <cp:lastPrinted>2026-02-25T16:31:00Z</cp:lastPrinted>
  <dcterms:created xsi:type="dcterms:W3CDTF">2026-06-01T20:43:00Z</dcterms:created>
  <dcterms:modified xsi:type="dcterms:W3CDTF">2026-06-03T15:22:00Z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